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9C7C" w14:textId="16ECC332" w:rsidR="003E4534" w:rsidRPr="003E4534" w:rsidRDefault="003E4534" w:rsidP="003E4534">
      <w:pPr>
        <w:spacing w:line="240" w:lineRule="auto"/>
        <w:contextualSpacing/>
        <w:jc w:val="center"/>
        <w:rPr>
          <w:b/>
          <w:bCs/>
          <w:i/>
          <w:iCs/>
        </w:rPr>
      </w:pPr>
      <w:r w:rsidRPr="003E4534">
        <w:rPr>
          <w:b/>
          <w:bCs/>
          <w:i/>
          <w:iCs/>
        </w:rPr>
        <w:t xml:space="preserve">PAYNE POLICE </w:t>
      </w:r>
      <w:r>
        <w:rPr>
          <w:b/>
          <w:bCs/>
          <w:i/>
          <w:iCs/>
        </w:rPr>
        <w:t>DEPARTMENT</w:t>
      </w:r>
    </w:p>
    <w:p w14:paraId="32CC09F1" w14:textId="7249EDB6" w:rsidR="003E4534" w:rsidRDefault="003E4534" w:rsidP="003E4534">
      <w:pPr>
        <w:spacing w:line="240" w:lineRule="auto"/>
        <w:contextualSpacing/>
        <w:jc w:val="center"/>
        <w:rPr>
          <w:b/>
          <w:bCs/>
          <w:i/>
          <w:iCs/>
        </w:rPr>
      </w:pPr>
      <w:r w:rsidRPr="003E4534">
        <w:rPr>
          <w:b/>
          <w:bCs/>
          <w:i/>
          <w:iCs/>
        </w:rPr>
        <w:t>MONTHLY CALL REPORT FEBRUARY 2026</w:t>
      </w:r>
    </w:p>
    <w:p w14:paraId="172B12A4" w14:textId="21BC8E85" w:rsidR="003E4534" w:rsidRDefault="003E4534" w:rsidP="003E4534">
      <w:pPr>
        <w:spacing w:line="240" w:lineRule="auto"/>
        <w:contextualSpacing/>
        <w:jc w:val="both"/>
        <w:rPr>
          <w:b/>
          <w:bCs/>
          <w:i/>
          <w:iCs/>
        </w:rPr>
      </w:pPr>
    </w:p>
    <w:p w14:paraId="74D5557F" w14:textId="1CECD4AF" w:rsidR="003E4534" w:rsidRDefault="003E453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02-Feb</w:t>
      </w:r>
      <w:r>
        <w:rPr>
          <w:b/>
          <w:bCs/>
          <w:i/>
          <w:iCs/>
        </w:rPr>
        <w:tab/>
        <w:t>Officer assist for village resident needing vehicle jumped</w:t>
      </w:r>
      <w:r w:rsidR="009F2156">
        <w:rPr>
          <w:b/>
          <w:bCs/>
          <w:i/>
          <w:iCs/>
        </w:rPr>
        <w:t xml:space="preserve"> on Proxmire</w:t>
      </w:r>
      <w:r>
        <w:rPr>
          <w:b/>
          <w:bCs/>
          <w:i/>
          <w:iCs/>
        </w:rPr>
        <w:t>.</w:t>
      </w:r>
    </w:p>
    <w:p w14:paraId="76A27223" w14:textId="17250E96" w:rsidR="003E4534" w:rsidRDefault="003E453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02-Feb</w:t>
      </w:r>
      <w:r>
        <w:rPr>
          <w:b/>
          <w:bCs/>
          <w:i/>
          <w:iCs/>
        </w:rPr>
        <w:tab/>
        <w:t>Officer responded to Van Crest to assist the EMS</w:t>
      </w:r>
    </w:p>
    <w:p w14:paraId="2BAD54E5" w14:textId="74ACCA11" w:rsidR="003E4534" w:rsidRDefault="003E453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02-Feb </w:t>
      </w:r>
      <w:r>
        <w:rPr>
          <w:b/>
          <w:bCs/>
          <w:i/>
          <w:iCs/>
        </w:rPr>
        <w:tab/>
        <w:t xml:space="preserve">Officer received a call about a citizen concerned about </w:t>
      </w:r>
      <w:proofErr w:type="gramStart"/>
      <w:r>
        <w:rPr>
          <w:b/>
          <w:bCs/>
          <w:i/>
          <w:iCs/>
        </w:rPr>
        <w:t>scam</w:t>
      </w:r>
      <w:proofErr w:type="gramEnd"/>
      <w:r>
        <w:rPr>
          <w:b/>
          <w:bCs/>
          <w:i/>
          <w:iCs/>
        </w:rPr>
        <w:t xml:space="preserve"> phone call.</w:t>
      </w:r>
    </w:p>
    <w:p w14:paraId="1DE91882" w14:textId="02AC6289" w:rsidR="003E4534" w:rsidRDefault="003E453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04-Feb </w:t>
      </w:r>
      <w:r>
        <w:rPr>
          <w:b/>
          <w:bCs/>
          <w:i/>
          <w:iCs/>
        </w:rPr>
        <w:tab/>
      </w:r>
      <w:r w:rsidR="009F2156">
        <w:rPr>
          <w:b/>
          <w:bCs/>
          <w:i/>
          <w:iCs/>
        </w:rPr>
        <w:t>Officer received neighbor complaint on Tucker/Laura Streets</w:t>
      </w:r>
    </w:p>
    <w:p w14:paraId="7AC5E6A8" w14:textId="2FF60194" w:rsidR="009F2156" w:rsidRDefault="009F2156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09-Feb</w:t>
      </w:r>
      <w:r>
        <w:rPr>
          <w:b/>
          <w:bCs/>
          <w:i/>
          <w:iCs/>
        </w:rPr>
        <w:tab/>
        <w:t>Officer called to investigate property damage hit-skip on N. Main St</w:t>
      </w:r>
    </w:p>
    <w:p w14:paraId="70ACC271" w14:textId="6B4EF8DA" w:rsidR="009F2156" w:rsidRDefault="009F2156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09-Feb</w:t>
      </w:r>
      <w:r>
        <w:rPr>
          <w:b/>
          <w:bCs/>
          <w:i/>
          <w:iCs/>
        </w:rPr>
        <w:tab/>
        <w:t>Officer responded to a threat/harassment complaint on Fairfield Dr.</w:t>
      </w:r>
    </w:p>
    <w:p w14:paraId="556DB18F" w14:textId="780D264C" w:rsidR="009F2156" w:rsidRDefault="009F2156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12-Feb</w:t>
      </w:r>
      <w:r>
        <w:rPr>
          <w:b/>
          <w:bCs/>
          <w:i/>
          <w:iCs/>
        </w:rPr>
        <w:tab/>
        <w:t>Officer responded to N Maple to assist with EMS.</w:t>
      </w:r>
    </w:p>
    <w:p w14:paraId="3CB35F1A" w14:textId="3C9A32DF" w:rsidR="009F2156" w:rsidRDefault="009F2156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12-Feb</w:t>
      </w:r>
      <w:r>
        <w:rPr>
          <w:b/>
          <w:bCs/>
          <w:i/>
          <w:iCs/>
        </w:rPr>
        <w:tab/>
        <w:t>Officer observed smoke on Flatrock and found resident burning wood in backyard.</w:t>
      </w:r>
    </w:p>
    <w:p w14:paraId="10CDACDD" w14:textId="5264BBBA" w:rsidR="009F2156" w:rsidRDefault="009F2156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12-Feb </w:t>
      </w:r>
      <w:r>
        <w:rPr>
          <w:b/>
          <w:bCs/>
          <w:i/>
          <w:iCs/>
        </w:rPr>
        <w:tab/>
        <w:t>Officer assisted EMS on N Main St</w:t>
      </w:r>
    </w:p>
    <w:p w14:paraId="1A0A843B" w14:textId="438718AA" w:rsidR="009F2156" w:rsidRDefault="009F2156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12-Feb</w:t>
      </w:r>
      <w:r>
        <w:rPr>
          <w:b/>
          <w:bCs/>
          <w:i/>
          <w:iCs/>
        </w:rPr>
        <w:tab/>
        <w:t>Officer performed Special detail for Mayor Lyons.</w:t>
      </w:r>
    </w:p>
    <w:p w14:paraId="525F7BED" w14:textId="08CFA016" w:rsidR="009F2156" w:rsidRDefault="009F2156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13-Feb </w:t>
      </w:r>
      <w:r>
        <w:rPr>
          <w:b/>
          <w:bCs/>
          <w:i/>
          <w:iCs/>
        </w:rPr>
        <w:tab/>
        <w:t xml:space="preserve">Officer responded to </w:t>
      </w:r>
      <w:proofErr w:type="gramStart"/>
      <w:r>
        <w:rPr>
          <w:b/>
          <w:bCs/>
          <w:i/>
          <w:iCs/>
        </w:rPr>
        <w:t>a</w:t>
      </w:r>
      <w:proofErr w:type="gramEnd"/>
      <w:r>
        <w:rPr>
          <w:b/>
          <w:bCs/>
          <w:i/>
          <w:iCs/>
        </w:rPr>
        <w:t xml:space="preserve"> emergency call on Arturus St</w:t>
      </w:r>
    </w:p>
    <w:p w14:paraId="625D823D" w14:textId="22BFDD9F" w:rsidR="009F2156" w:rsidRDefault="009F2156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13-Feb </w:t>
      </w:r>
      <w:r>
        <w:rPr>
          <w:b/>
          <w:bCs/>
          <w:i/>
          <w:iCs/>
        </w:rPr>
        <w:tab/>
      </w:r>
      <w:r w:rsidR="001B2A74">
        <w:rPr>
          <w:b/>
          <w:bCs/>
          <w:i/>
          <w:iCs/>
        </w:rPr>
        <w:t>Officer responded to Dollar General concerning trespassing persons.</w:t>
      </w:r>
    </w:p>
    <w:p w14:paraId="3893BEE8" w14:textId="7FE150FD" w:rsidR="001B2A74" w:rsidRDefault="001B2A7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16-Feb</w:t>
      </w:r>
      <w:r>
        <w:rPr>
          <w:b/>
          <w:bCs/>
          <w:i/>
          <w:iCs/>
        </w:rPr>
        <w:tab/>
        <w:t>Officer spoke with business about damage to equipment on property. N Main St</w:t>
      </w:r>
    </w:p>
    <w:p w14:paraId="61A47466" w14:textId="004AE262" w:rsidR="001B2A74" w:rsidRDefault="001B2A7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16-Feb </w:t>
      </w:r>
      <w:r>
        <w:rPr>
          <w:b/>
          <w:bCs/>
          <w:i/>
          <w:iCs/>
        </w:rPr>
        <w:tab/>
        <w:t>Officer responded to complaint of property damage at Main/Townline.</w:t>
      </w:r>
    </w:p>
    <w:p w14:paraId="268DF79D" w14:textId="5E011C12" w:rsidR="001B2A74" w:rsidRDefault="001B2A7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17-Feb </w:t>
      </w:r>
      <w:r>
        <w:rPr>
          <w:b/>
          <w:bCs/>
          <w:i/>
          <w:iCs/>
        </w:rPr>
        <w:tab/>
        <w:t>Officer responded to complaint of road obstruction on Foust/Ash Streets</w:t>
      </w:r>
    </w:p>
    <w:p w14:paraId="24FB0709" w14:textId="1D96A45C" w:rsidR="001B2A74" w:rsidRDefault="001B2A7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17-Feb </w:t>
      </w:r>
      <w:r>
        <w:rPr>
          <w:b/>
          <w:bCs/>
          <w:i/>
          <w:iCs/>
        </w:rPr>
        <w:tab/>
        <w:t>Officer responded to neighbor complaint on Tucker St</w:t>
      </w:r>
    </w:p>
    <w:p w14:paraId="341A907D" w14:textId="14A069A2" w:rsidR="001B2A74" w:rsidRDefault="001B2A7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18-Feb</w:t>
      </w:r>
      <w:r>
        <w:rPr>
          <w:b/>
          <w:bCs/>
          <w:i/>
          <w:iCs/>
        </w:rPr>
        <w:tab/>
        <w:t xml:space="preserve">Officer investigate a fraud </w:t>
      </w:r>
      <w:proofErr w:type="gramStart"/>
      <w:r>
        <w:rPr>
          <w:b/>
          <w:bCs/>
          <w:i/>
          <w:iCs/>
        </w:rPr>
        <w:t>scam</w:t>
      </w:r>
      <w:proofErr w:type="gramEnd"/>
      <w:r>
        <w:rPr>
          <w:b/>
          <w:bCs/>
          <w:i/>
          <w:iCs/>
        </w:rPr>
        <w:t xml:space="preserve"> complaint on Proxmire St.</w:t>
      </w:r>
    </w:p>
    <w:p w14:paraId="6AFEEC7A" w14:textId="033273CF" w:rsidR="001B2A74" w:rsidRDefault="001B2A7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18-Feb  </w:t>
      </w:r>
      <w:r>
        <w:rPr>
          <w:b/>
          <w:bCs/>
          <w:i/>
          <w:iCs/>
        </w:rPr>
        <w:tab/>
        <w:t>Officer performed a Golf Cart Inspection.</w:t>
      </w:r>
    </w:p>
    <w:p w14:paraId="06297E09" w14:textId="3C0B1069" w:rsidR="001B2A74" w:rsidRDefault="001B2A7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19-Feb</w:t>
      </w:r>
      <w:r>
        <w:rPr>
          <w:b/>
          <w:bCs/>
          <w:i/>
          <w:iCs/>
        </w:rPr>
        <w:tab/>
        <w:t xml:space="preserve">Officer assisted with </w:t>
      </w:r>
      <w:proofErr w:type="gramStart"/>
      <w:r>
        <w:rPr>
          <w:b/>
          <w:bCs/>
          <w:i/>
          <w:iCs/>
        </w:rPr>
        <w:t>a</w:t>
      </w:r>
      <w:proofErr w:type="gramEnd"/>
      <w:r>
        <w:rPr>
          <w:b/>
          <w:bCs/>
          <w:i/>
          <w:iCs/>
        </w:rPr>
        <w:t xml:space="preserve"> injury accident at St Rt 49 and St Rt 114.</w:t>
      </w:r>
    </w:p>
    <w:p w14:paraId="70F33492" w14:textId="070ED799" w:rsidR="001B2A74" w:rsidRDefault="001B2A74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19-Feb</w:t>
      </w:r>
      <w:r>
        <w:rPr>
          <w:b/>
          <w:bCs/>
          <w:i/>
          <w:iCs/>
        </w:rPr>
        <w:tab/>
        <w:t>Officer responded to EMS run on N. Maple St</w:t>
      </w:r>
    </w:p>
    <w:p w14:paraId="27DE2D6B" w14:textId="450B9176" w:rsidR="001B2A74" w:rsidRDefault="00BC210B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23-Feb</w:t>
      </w:r>
      <w:r>
        <w:rPr>
          <w:b/>
          <w:bCs/>
          <w:i/>
          <w:iCs/>
        </w:rPr>
        <w:tab/>
        <w:t>Officer responded to Fox Ave for a solicitor complaint</w:t>
      </w:r>
    </w:p>
    <w:p w14:paraId="6B7A5EF8" w14:textId="0FA13C2F" w:rsidR="00BC210B" w:rsidRDefault="00BC210B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23-Feb</w:t>
      </w:r>
      <w:r>
        <w:rPr>
          <w:b/>
          <w:bCs/>
          <w:i/>
          <w:iCs/>
        </w:rPr>
        <w:tab/>
        <w:t xml:space="preserve">Officer responded to a 911 hang up on N. Main St. </w:t>
      </w:r>
    </w:p>
    <w:p w14:paraId="73BF055F" w14:textId="2F2162CA" w:rsidR="00BC210B" w:rsidRDefault="00BC210B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25-Feb</w:t>
      </w:r>
      <w:r>
        <w:rPr>
          <w:b/>
          <w:bCs/>
          <w:i/>
          <w:iCs/>
        </w:rPr>
        <w:tab/>
        <w:t>Officer received found property.</w:t>
      </w:r>
    </w:p>
    <w:p w14:paraId="20C2013B" w14:textId="23D02E27" w:rsidR="00BC210B" w:rsidRDefault="00BC210B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26-Feb</w:t>
      </w:r>
      <w:r>
        <w:rPr>
          <w:b/>
          <w:bCs/>
          <w:i/>
          <w:iCs/>
        </w:rPr>
        <w:tab/>
        <w:t xml:space="preserve">Officer completed a Utility Vehicle inspection </w:t>
      </w:r>
    </w:p>
    <w:p w14:paraId="58DEEFB5" w14:textId="3C69417F" w:rsidR="00BC210B" w:rsidRDefault="00BC210B" w:rsidP="003E4534">
      <w:pPr>
        <w:spacing w:line="240" w:lineRule="auto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26-Feb</w:t>
      </w:r>
      <w:r>
        <w:rPr>
          <w:b/>
          <w:bCs/>
          <w:i/>
          <w:iCs/>
        </w:rPr>
        <w:tab/>
        <w:t>Officer responded to a suspicious person complaint on Merrin St</w:t>
      </w:r>
    </w:p>
    <w:p w14:paraId="556EDBBD" w14:textId="77777777" w:rsidR="00BC210B" w:rsidRDefault="00BC210B" w:rsidP="003E4534">
      <w:pPr>
        <w:spacing w:line="240" w:lineRule="auto"/>
        <w:contextualSpacing/>
        <w:jc w:val="both"/>
        <w:rPr>
          <w:b/>
          <w:bCs/>
          <w:i/>
          <w:iCs/>
        </w:rPr>
      </w:pPr>
    </w:p>
    <w:p w14:paraId="2CA99F71" w14:textId="77777777" w:rsidR="001B2A74" w:rsidRDefault="001B2A74" w:rsidP="003E4534">
      <w:pPr>
        <w:spacing w:line="240" w:lineRule="auto"/>
        <w:contextualSpacing/>
        <w:jc w:val="both"/>
        <w:rPr>
          <w:b/>
          <w:bCs/>
          <w:i/>
          <w:iCs/>
        </w:rPr>
      </w:pPr>
    </w:p>
    <w:p w14:paraId="373F1356" w14:textId="77777777" w:rsidR="001B2A74" w:rsidRDefault="001B2A74" w:rsidP="003E4534">
      <w:pPr>
        <w:spacing w:line="240" w:lineRule="auto"/>
        <w:contextualSpacing/>
        <w:jc w:val="both"/>
        <w:rPr>
          <w:b/>
          <w:bCs/>
          <w:i/>
          <w:iCs/>
        </w:rPr>
      </w:pPr>
    </w:p>
    <w:p w14:paraId="03E6B213" w14:textId="77777777" w:rsidR="009F2156" w:rsidRDefault="009F2156" w:rsidP="003E4534">
      <w:pPr>
        <w:spacing w:line="240" w:lineRule="auto"/>
        <w:contextualSpacing/>
        <w:jc w:val="both"/>
        <w:rPr>
          <w:b/>
          <w:bCs/>
          <w:i/>
          <w:iCs/>
        </w:rPr>
      </w:pPr>
    </w:p>
    <w:p w14:paraId="2BCC0E06" w14:textId="77777777" w:rsidR="009F2156" w:rsidRPr="003E4534" w:rsidRDefault="009F2156" w:rsidP="003E4534">
      <w:pPr>
        <w:spacing w:line="240" w:lineRule="auto"/>
        <w:contextualSpacing/>
        <w:jc w:val="both"/>
        <w:rPr>
          <w:b/>
          <w:bCs/>
          <w:i/>
          <w:iCs/>
        </w:rPr>
      </w:pPr>
    </w:p>
    <w:p w14:paraId="0DEDC2B6" w14:textId="77777777" w:rsidR="003E4534" w:rsidRDefault="003E4534" w:rsidP="003E4534">
      <w:pPr>
        <w:spacing w:line="240" w:lineRule="auto"/>
        <w:contextualSpacing/>
        <w:jc w:val="both"/>
        <w:rPr>
          <w:b/>
          <w:bCs/>
        </w:rPr>
      </w:pPr>
    </w:p>
    <w:p w14:paraId="1E77D508" w14:textId="35FDED03" w:rsidR="003E4534" w:rsidRPr="003E4534" w:rsidRDefault="003E4534" w:rsidP="003E4534">
      <w:pPr>
        <w:spacing w:line="240" w:lineRule="auto"/>
        <w:contextualSpacing/>
        <w:jc w:val="both"/>
        <w:rPr>
          <w:b/>
          <w:bCs/>
        </w:rPr>
      </w:pPr>
    </w:p>
    <w:sectPr w:rsidR="003E4534" w:rsidRPr="003E4534" w:rsidSect="003E45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34"/>
    <w:rsid w:val="00182868"/>
    <w:rsid w:val="001B2A74"/>
    <w:rsid w:val="003E4534"/>
    <w:rsid w:val="009F2156"/>
    <w:rsid w:val="00B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1DFB"/>
  <w15:chartTrackingRefBased/>
  <w15:docId w15:val="{80A9452F-92C6-4D11-8A51-7AE2EB55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 Village</dc:creator>
  <cp:keywords/>
  <dc:description/>
  <cp:lastModifiedBy>Payne Village</cp:lastModifiedBy>
  <cp:revision>2</cp:revision>
  <dcterms:created xsi:type="dcterms:W3CDTF">2026-03-20T17:16:00Z</dcterms:created>
  <dcterms:modified xsi:type="dcterms:W3CDTF">2026-03-20T17:16:00Z</dcterms:modified>
</cp:coreProperties>
</file>